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44F" w:rsidRPr="003B144F" w:rsidRDefault="003B144F" w:rsidP="003B144F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bookmarkStart w:id="0" w:name="_GoBack"/>
      <w:r w:rsidRPr="003B144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Онлайн-музей Н.Н. Миклухо-Маклая</w:t>
      </w:r>
    </w:p>
    <w:p w:rsidR="003B144F" w:rsidRPr="003B144F" w:rsidRDefault="003B144F" w:rsidP="003B144F">
      <w:pPr>
        <w:spacing w:line="33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3B144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20 Января</w:t>
      </w:r>
    </w:p>
    <w:p w:rsidR="003B144F" w:rsidRPr="003B144F" w:rsidRDefault="003B144F" w:rsidP="003B144F">
      <w:pPr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3B144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Фондом им. Миклухо-Маклая создан первый в России Онлайн-музей Н.Н. Миклухо-Маклая – выдающегося отечественного ученого и путешественника XIX века, который опроверг расистские представления, оставив после себя важнейшее для всего человечества идеологическое наследие о равенстве рас и народов, подчеркивающее недопустимость насильственного подавления культур, навязывания чужих стереотипов, осуществления принудительной культурной интеграции и колониальной политики. </w:t>
      </w:r>
    </w:p>
    <w:p w:rsidR="003B144F" w:rsidRPr="003B144F" w:rsidRDefault="003B144F" w:rsidP="003B144F">
      <w:pPr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3B144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Образовательно-просветительский ресурс в онлайн-формате на безвозмездной основе представляет разделы для ознакомления с уникальными экспонатами о. Новая Гвинея, макет Берега </w:t>
      </w:r>
      <w:proofErr w:type="spellStart"/>
      <w:r w:rsidRPr="003B144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Маклая</w:t>
      </w:r>
      <w:proofErr w:type="spellEnd"/>
      <w:r w:rsidRPr="003B144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 миниатюре с экскурсионной программой, историю путешествий ученого, копии рисунков, книги и фильмы о Н.Н. Миклухо-Маклае, а также статьи, подготовленные профильными специалистами, педагогами, учеными Российской академии наук. </w:t>
      </w:r>
    </w:p>
    <w:p w:rsidR="003B144F" w:rsidRPr="003B144F" w:rsidRDefault="003B144F" w:rsidP="003B144F">
      <w:pPr>
        <w:spacing w:after="150" w:line="36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3B144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Комплексный подход и материалы проекта, представленные на страницах Онлайн-музея в удобной и современной форме, позволят ознакомиться с достижениями россиян в исследовании мира в XIX веке и последователей, прошедших по следам Н.Н. Миклухо-Маклая в наши дни.</w:t>
      </w:r>
    </w:p>
    <w:p w:rsidR="003B144F" w:rsidRPr="003B144F" w:rsidRDefault="003B144F" w:rsidP="003B144F">
      <w:pPr>
        <w:spacing w:after="150" w:line="36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3B144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Материал Онлайн-музея Н.Н. Миклухо-Маклая может быть использован в курсах истории, географии и обществознания, в том числе в рамках дополнительного образования для учащихся средних и высших учебных заведений.</w:t>
      </w:r>
    </w:p>
    <w:p w:rsidR="003B144F" w:rsidRPr="003B144F" w:rsidRDefault="003B144F" w:rsidP="003B1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3B144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Приглашаем всех желающих посетить онлайн-музей:</w:t>
      </w:r>
      <w:r w:rsidRPr="003B144F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  <w:t> </w:t>
      </w:r>
      <w:hyperlink r:id="rId4" w:tooltip="http://mikluho-maclay.online/" w:history="1">
        <w:r w:rsidRPr="003B144F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u w:val="single"/>
            <w:lang w:eastAsia="ru-RU"/>
          </w:rPr>
          <w:t>http://mikluho-maclay.online/</w:t>
        </w:r>
      </w:hyperlink>
    </w:p>
    <w:p w:rsidR="003B144F" w:rsidRPr="003B144F" w:rsidRDefault="003B144F" w:rsidP="003B144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3B144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Видео о проекте: </w:t>
      </w:r>
      <w:hyperlink r:id="rId5" w:tooltip="https://www.youtube.com/watch?v=dKf0BghTUoM" w:history="1">
        <w:r w:rsidRPr="003B144F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u w:val="single"/>
            <w:lang w:eastAsia="ru-RU"/>
          </w:rPr>
          <w:t>https://</w:t>
        </w:r>
        <w:r w:rsidRPr="003B144F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u w:val="single"/>
            <w:lang w:eastAsia="ru-RU"/>
          </w:rPr>
          <w:t>w</w:t>
        </w:r>
        <w:r w:rsidRPr="003B144F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u w:val="single"/>
            <w:lang w:eastAsia="ru-RU"/>
          </w:rPr>
          <w:t>ww.youtube.com/watch?v=dKf0BghTUoM</w:t>
        </w:r>
      </w:hyperlink>
      <w:r w:rsidRPr="003B144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 #</w:t>
      </w:r>
      <w:proofErr w:type="spellStart"/>
      <w:r w:rsidRPr="003B144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МузейМаклая</w:t>
      </w:r>
      <w:proofErr w:type="spellEnd"/>
    </w:p>
    <w:bookmarkEnd w:id="0"/>
    <w:p w:rsidR="00963FFA" w:rsidRDefault="00963FFA"/>
    <w:sectPr w:rsidR="00963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4F"/>
    <w:rsid w:val="0035285B"/>
    <w:rsid w:val="003B144F"/>
    <w:rsid w:val="0096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8A3D9-69A7-4098-89EF-E79F4744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14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4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-custom">
    <w:name w:val="date-custom"/>
    <w:basedOn w:val="a"/>
    <w:rsid w:val="003B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basedOn w:val="a"/>
    <w:rsid w:val="003B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144F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3B1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2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925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400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5390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Kf0BghTUoM" TargetMode="External"/><Relationship Id="rId4" Type="http://schemas.openxmlformats.org/officeDocument/2006/relationships/hyperlink" Target="http://mikluho-maclay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2022-01-26T05:34:00Z</dcterms:created>
  <dcterms:modified xsi:type="dcterms:W3CDTF">2022-01-26T05:43:00Z</dcterms:modified>
</cp:coreProperties>
</file>