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FA4526" w:rsidRPr="004C43C0" w:rsidTr="008D5D8D">
        <w:tc>
          <w:tcPr>
            <w:tcW w:w="4926" w:type="dxa"/>
          </w:tcPr>
          <w:p w:rsidR="00FA4526" w:rsidRPr="004C43C0" w:rsidRDefault="00FA4526" w:rsidP="008D5D8D">
            <w:pPr>
              <w:ind w:left="72" w:right="-2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C43C0">
              <w:rPr>
                <w:rFonts w:ascii="Liberation Serif" w:hAnsi="Liberation Serif" w:cs="Liberation Serif"/>
                <w:noProof/>
              </w:rPr>
              <w:drawing>
                <wp:inline distT="0" distB="0" distL="0" distR="0" wp14:anchorId="58E777B9" wp14:editId="42E8D9E3">
                  <wp:extent cx="295275" cy="495300"/>
                  <wp:effectExtent l="0" t="0" r="9525" b="0"/>
                  <wp:docPr id="437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4526" w:rsidRPr="004C43C0" w:rsidRDefault="00FA4526" w:rsidP="008D5D8D">
            <w:pPr>
              <w:ind w:left="72" w:right="-2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C43C0">
              <w:rPr>
                <w:rFonts w:ascii="Liberation Serif" w:hAnsi="Liberation Serif" w:cs="Liberation Serif"/>
                <w:sz w:val="28"/>
                <w:szCs w:val="28"/>
              </w:rPr>
              <w:t xml:space="preserve">АДМИНИСТРАЦИЯ </w:t>
            </w:r>
          </w:p>
          <w:p w:rsidR="00FA4526" w:rsidRPr="004C43C0" w:rsidRDefault="00FA4526" w:rsidP="008D5D8D">
            <w:pPr>
              <w:ind w:left="72" w:right="-2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C43C0">
              <w:rPr>
                <w:rFonts w:ascii="Liberation Serif" w:hAnsi="Liberation Serif" w:cs="Liberation Serif"/>
                <w:sz w:val="28"/>
                <w:szCs w:val="28"/>
              </w:rPr>
              <w:t>ГОРНОУРАЛЬСКОГО</w:t>
            </w:r>
          </w:p>
          <w:p w:rsidR="00FA4526" w:rsidRPr="004C43C0" w:rsidRDefault="00FA4526" w:rsidP="008D5D8D">
            <w:pPr>
              <w:ind w:left="72" w:right="-2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C43C0"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ГОРОДСКОГО ОКРУГА</w:t>
            </w:r>
          </w:p>
          <w:p w:rsidR="00FA4526" w:rsidRPr="004C43C0" w:rsidRDefault="00FA4526" w:rsidP="008D5D8D">
            <w:pPr>
              <w:keepNext/>
              <w:ind w:right="-28"/>
              <w:jc w:val="center"/>
              <w:outlineLvl w:val="1"/>
              <w:rPr>
                <w:rFonts w:ascii="Liberation Serif" w:hAnsi="Liberation Serif" w:cs="Liberation Serif"/>
                <w:b/>
                <w:bCs/>
                <w:sz w:val="6"/>
                <w:szCs w:val="6"/>
              </w:rPr>
            </w:pPr>
          </w:p>
          <w:p w:rsidR="00FA4526" w:rsidRPr="004C43C0" w:rsidRDefault="00FA4526" w:rsidP="008D5D8D">
            <w:pPr>
              <w:keepNext/>
              <w:ind w:left="-70" w:right="-28" w:firstLine="70"/>
              <w:jc w:val="center"/>
              <w:outlineLvl w:val="1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4C43C0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УПРАВЛЕНИЕ ОБРАЗОВАНИЯ</w:t>
            </w:r>
          </w:p>
          <w:p w:rsidR="00FA4526" w:rsidRPr="004C43C0" w:rsidRDefault="00FA4526" w:rsidP="008D5D8D">
            <w:pPr>
              <w:ind w:right="-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Красноармейская,</w:t>
            </w:r>
            <w:r w:rsidRPr="004C43C0">
              <w:rPr>
                <w:rFonts w:ascii="Liberation Serif" w:hAnsi="Liberation Serif" w:cs="Liberation Serif"/>
              </w:rPr>
              <w:t xml:space="preserve"> д. 46,</w:t>
            </w:r>
          </w:p>
          <w:p w:rsidR="00FA4526" w:rsidRPr="004C43C0" w:rsidRDefault="00FA4526" w:rsidP="008D5D8D">
            <w:pPr>
              <w:ind w:right="-28"/>
              <w:jc w:val="center"/>
              <w:rPr>
                <w:rFonts w:ascii="Liberation Serif" w:hAnsi="Liberation Serif" w:cs="Liberation Serif"/>
              </w:rPr>
            </w:pPr>
            <w:r w:rsidRPr="004C43C0">
              <w:rPr>
                <w:rFonts w:ascii="Liberation Serif" w:hAnsi="Liberation Serif" w:cs="Liberation Serif"/>
              </w:rPr>
              <w:t xml:space="preserve"> Нижний Тагил, 622001</w:t>
            </w:r>
          </w:p>
          <w:p w:rsidR="00FA4526" w:rsidRPr="004C43C0" w:rsidRDefault="00FA4526" w:rsidP="008D5D8D">
            <w:pPr>
              <w:ind w:right="-28"/>
              <w:jc w:val="center"/>
              <w:rPr>
                <w:rFonts w:ascii="Liberation Serif" w:hAnsi="Liberation Serif" w:cs="Liberation Serif"/>
              </w:rPr>
            </w:pPr>
            <w:r w:rsidRPr="004C43C0">
              <w:rPr>
                <w:rFonts w:ascii="Liberation Serif" w:hAnsi="Liberation Serif" w:cs="Liberation Serif"/>
              </w:rPr>
              <w:t>Тел. (3435) 41-82-44</w:t>
            </w:r>
          </w:p>
          <w:p w:rsidR="00FA4526" w:rsidRPr="004C43C0" w:rsidRDefault="00FA4526" w:rsidP="008D5D8D">
            <w:pPr>
              <w:ind w:right="-28"/>
              <w:jc w:val="center"/>
              <w:rPr>
                <w:rFonts w:ascii="Liberation Serif" w:hAnsi="Liberation Serif" w:cs="Liberation Serif"/>
              </w:rPr>
            </w:pPr>
            <w:r w:rsidRPr="004C43C0">
              <w:rPr>
                <w:rFonts w:ascii="Liberation Serif" w:hAnsi="Liberation Serif" w:cs="Liberation Serif"/>
              </w:rPr>
              <w:t>Факс (3435) 41-82-44</w:t>
            </w:r>
          </w:p>
          <w:p w:rsidR="00FA4526" w:rsidRDefault="00FA4526" w:rsidP="008D5D8D">
            <w:pPr>
              <w:ind w:right="-28"/>
              <w:jc w:val="center"/>
              <w:rPr>
                <w:rFonts w:ascii="Liberation Serif" w:hAnsi="Liberation Serif" w:cs="Liberation Serif"/>
              </w:rPr>
            </w:pPr>
            <w:r w:rsidRPr="004C43C0">
              <w:rPr>
                <w:rFonts w:ascii="Liberation Serif" w:hAnsi="Liberation Serif" w:cs="Liberation Serif"/>
                <w:lang w:val="en-US"/>
              </w:rPr>
              <w:t>E</w:t>
            </w:r>
            <w:r w:rsidRPr="004C43C0">
              <w:rPr>
                <w:rFonts w:ascii="Liberation Serif" w:hAnsi="Liberation Serif" w:cs="Liberation Serif"/>
              </w:rPr>
              <w:t>-</w:t>
            </w:r>
            <w:r w:rsidRPr="004C43C0">
              <w:rPr>
                <w:rFonts w:ascii="Liberation Serif" w:hAnsi="Liberation Serif" w:cs="Liberation Serif"/>
                <w:lang w:val="en-US"/>
              </w:rPr>
              <w:t>mail</w:t>
            </w:r>
            <w:r w:rsidRPr="004C43C0">
              <w:rPr>
                <w:rFonts w:ascii="Liberation Serif" w:hAnsi="Liberation Serif" w:cs="Liberation Serif"/>
              </w:rPr>
              <w:t xml:space="preserve">: </w:t>
            </w:r>
            <w:hyperlink r:id="rId6" w:history="1">
              <w:r w:rsidRPr="004C43C0">
                <w:rPr>
                  <w:rStyle w:val="a3"/>
                  <w:rFonts w:ascii="Liberation Serif" w:hAnsi="Liberation Serif" w:cs="Liberation Serif"/>
                  <w:u w:val="none"/>
                  <w:lang w:val="en-US"/>
                </w:rPr>
                <w:t>uoggo</w:t>
              </w:r>
              <w:r w:rsidRPr="004C43C0">
                <w:rPr>
                  <w:rStyle w:val="a3"/>
                  <w:rFonts w:ascii="Liberation Serif" w:hAnsi="Liberation Serif" w:cs="Liberation Serif"/>
                  <w:u w:val="none"/>
                </w:rPr>
                <w:t>@</w:t>
              </w:r>
              <w:r w:rsidRPr="004C43C0">
                <w:rPr>
                  <w:rStyle w:val="a3"/>
                  <w:rFonts w:ascii="Liberation Serif" w:hAnsi="Liberation Serif" w:cs="Liberation Serif"/>
                  <w:u w:val="none"/>
                  <w:lang w:val="en-US"/>
                </w:rPr>
                <w:t>palladant</w:t>
              </w:r>
              <w:r w:rsidRPr="004C43C0">
                <w:rPr>
                  <w:rStyle w:val="a3"/>
                  <w:rFonts w:ascii="Liberation Serif" w:hAnsi="Liberation Serif" w:cs="Liberation Serif"/>
                  <w:u w:val="none"/>
                </w:rPr>
                <w:t>.</w:t>
              </w:r>
              <w:proofErr w:type="spellStart"/>
              <w:r w:rsidRPr="004C43C0">
                <w:rPr>
                  <w:rStyle w:val="a3"/>
                  <w:rFonts w:ascii="Liberation Serif" w:hAnsi="Liberation Serif" w:cs="Liberation Serif"/>
                  <w:u w:val="none"/>
                  <w:lang w:val="en-US"/>
                </w:rPr>
                <w:t>ru</w:t>
              </w:r>
              <w:proofErr w:type="spellEnd"/>
            </w:hyperlink>
          </w:p>
          <w:tbl>
            <w:tblPr>
              <w:tblW w:w="4253" w:type="dxa"/>
              <w:jc w:val="center"/>
              <w:tblLook w:val="04A0" w:firstRow="1" w:lastRow="0" w:firstColumn="1" w:lastColumn="0" w:noHBand="0" w:noVBand="1"/>
            </w:tblPr>
            <w:tblGrid>
              <w:gridCol w:w="567"/>
              <w:gridCol w:w="1560"/>
              <w:gridCol w:w="283"/>
              <w:gridCol w:w="1843"/>
            </w:tblGrid>
            <w:tr w:rsidR="00FA4526" w:rsidRPr="004C43C0" w:rsidTr="008D5D8D">
              <w:trPr>
                <w:jc w:val="center"/>
              </w:trPr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:rsidR="00FA4526" w:rsidRDefault="00FA4526" w:rsidP="008D5D8D">
                  <w:pPr>
                    <w:ind w:right="-28"/>
                    <w:jc w:val="center"/>
                    <w:rPr>
                      <w:rFonts w:ascii="Liberation Serif" w:eastAsia="Times New Roman" w:hAnsi="Liberation Serif" w:cs="Liberation Serif"/>
                      <w:sz w:val="22"/>
                      <w:szCs w:val="22"/>
                    </w:rPr>
                  </w:pPr>
                </w:p>
                <w:p w:rsidR="00FA4526" w:rsidRPr="004C43C0" w:rsidRDefault="00FA4526" w:rsidP="008D5D8D">
                  <w:pPr>
                    <w:ind w:right="-28"/>
                    <w:jc w:val="center"/>
                    <w:rPr>
                      <w:rFonts w:ascii="Liberation Serif" w:eastAsia="Times New Roman" w:hAnsi="Liberation Serif" w:cs="Liberation Serif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  <w:hideMark/>
                </w:tcPr>
                <w:p w:rsidR="00FA4526" w:rsidRPr="004C43C0" w:rsidRDefault="00FA4526" w:rsidP="008D5D8D">
                  <w:pPr>
                    <w:ind w:left="108" w:hanging="108"/>
                    <w:jc w:val="center"/>
                    <w:rPr>
                      <w:rFonts w:ascii="Liberation Serif" w:eastAsia="Times New Roman" w:hAnsi="Liberation Serif" w:cs="Liberation Serif"/>
                      <w:sz w:val="22"/>
                      <w:szCs w:val="22"/>
                    </w:rPr>
                  </w:pPr>
                  <w:r w:rsidRPr="004C43C0">
                    <w:rPr>
                      <w:rFonts w:ascii="Liberation Serif" w:eastAsia="Times New Roman" w:hAnsi="Liberation Serif" w:cs="Liberation Serif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:rsidR="00FA4526" w:rsidRPr="004C43C0" w:rsidRDefault="00FA4526" w:rsidP="008D5D8D">
                  <w:pPr>
                    <w:ind w:right="-28"/>
                    <w:jc w:val="center"/>
                    <w:rPr>
                      <w:rFonts w:ascii="Liberation Serif" w:eastAsia="Times New Roman" w:hAnsi="Liberation Serif" w:cs="Liberation Serif"/>
                      <w:sz w:val="22"/>
                      <w:szCs w:val="22"/>
                    </w:rPr>
                  </w:pPr>
                </w:p>
              </w:tc>
            </w:tr>
            <w:tr w:rsidR="00FA4526" w:rsidRPr="004C43C0" w:rsidTr="008D5D8D">
              <w:trPr>
                <w:jc w:val="center"/>
              </w:trPr>
              <w:tc>
                <w:tcPr>
                  <w:tcW w:w="4253" w:type="dxa"/>
                  <w:gridSpan w:val="4"/>
                  <w:shd w:val="clear" w:color="auto" w:fill="auto"/>
                  <w:vAlign w:val="bottom"/>
                </w:tcPr>
                <w:p w:rsidR="00FA4526" w:rsidRPr="004C43C0" w:rsidRDefault="00FA4526" w:rsidP="008D5D8D">
                  <w:pPr>
                    <w:ind w:right="-28"/>
                    <w:jc w:val="center"/>
                    <w:rPr>
                      <w:rFonts w:ascii="Liberation Serif" w:eastAsia="Times New Roman" w:hAnsi="Liberation Serif" w:cs="Liberation Serif"/>
                      <w:sz w:val="16"/>
                      <w:szCs w:val="22"/>
                    </w:rPr>
                  </w:pPr>
                </w:p>
              </w:tc>
            </w:tr>
            <w:tr w:rsidR="00FA4526" w:rsidRPr="004C43C0" w:rsidTr="008D5D8D">
              <w:trPr>
                <w:jc w:val="center"/>
              </w:trPr>
              <w:tc>
                <w:tcPr>
                  <w:tcW w:w="5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  <w:hideMark/>
                </w:tcPr>
                <w:p w:rsidR="00FA4526" w:rsidRPr="004C43C0" w:rsidRDefault="00FA4526" w:rsidP="008D5D8D">
                  <w:pPr>
                    <w:ind w:left="108" w:hanging="108"/>
                    <w:jc w:val="center"/>
                    <w:rPr>
                      <w:rFonts w:ascii="Liberation Serif" w:eastAsia="Times New Roman" w:hAnsi="Liberation Serif" w:cs="Liberation Serif"/>
                      <w:sz w:val="22"/>
                      <w:szCs w:val="22"/>
                    </w:rPr>
                  </w:pPr>
                  <w:r w:rsidRPr="004C43C0">
                    <w:rPr>
                      <w:rFonts w:ascii="Liberation Serif" w:eastAsia="Times New Roman" w:hAnsi="Liberation Serif" w:cs="Liberation Serif"/>
                      <w:sz w:val="22"/>
                      <w:szCs w:val="22"/>
                    </w:rPr>
                    <w:t>На №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:rsidR="00FA4526" w:rsidRPr="004C43C0" w:rsidRDefault="00FA4526" w:rsidP="008D5D8D">
                  <w:pPr>
                    <w:ind w:left="108" w:hanging="108"/>
                    <w:jc w:val="center"/>
                    <w:rPr>
                      <w:rFonts w:ascii="Liberation Serif" w:eastAsia="Times New Roman" w:hAnsi="Liberation Serif" w:cs="Liberation Serif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  <w:hideMark/>
                </w:tcPr>
                <w:p w:rsidR="00FA4526" w:rsidRPr="004C43C0" w:rsidRDefault="00FA4526" w:rsidP="008D5D8D">
                  <w:pPr>
                    <w:ind w:left="108" w:hanging="108"/>
                    <w:jc w:val="center"/>
                    <w:rPr>
                      <w:rFonts w:ascii="Liberation Serif" w:eastAsia="Times New Roman" w:hAnsi="Liberation Serif" w:cs="Liberation Serif"/>
                      <w:sz w:val="22"/>
                      <w:szCs w:val="22"/>
                    </w:rPr>
                  </w:pPr>
                  <w:r w:rsidRPr="004C43C0">
                    <w:rPr>
                      <w:rFonts w:ascii="Liberation Serif" w:eastAsia="Times New Roman" w:hAnsi="Liberation Serif" w:cs="Liberation Serif"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:rsidR="00FA4526" w:rsidRPr="004C43C0" w:rsidRDefault="00FA4526" w:rsidP="008D5D8D">
                  <w:pPr>
                    <w:ind w:left="108" w:hanging="108"/>
                    <w:jc w:val="center"/>
                    <w:rPr>
                      <w:rFonts w:ascii="Liberation Serif" w:eastAsia="Times New Roman" w:hAnsi="Liberation Serif" w:cs="Liberation Serif"/>
                      <w:sz w:val="22"/>
                      <w:szCs w:val="22"/>
                    </w:rPr>
                  </w:pPr>
                </w:p>
              </w:tc>
            </w:tr>
          </w:tbl>
          <w:p w:rsidR="00FA4526" w:rsidRPr="004C43C0" w:rsidRDefault="00FA4526" w:rsidP="008D5D8D">
            <w:pPr>
              <w:ind w:right="-28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927" w:type="dxa"/>
          </w:tcPr>
          <w:p w:rsidR="00FA4526" w:rsidRPr="004C43C0" w:rsidRDefault="00FA4526" w:rsidP="008D5D8D">
            <w:pPr>
              <w:jc w:val="both"/>
              <w:rPr>
                <w:rFonts w:ascii="Liberation Serif" w:hAnsi="Liberation Serif" w:cs="Liberation Serif"/>
              </w:rPr>
            </w:pPr>
          </w:p>
          <w:p w:rsidR="00FA4526" w:rsidRPr="004C43C0" w:rsidRDefault="00FA4526" w:rsidP="008D5D8D">
            <w:pPr>
              <w:rPr>
                <w:rFonts w:ascii="Liberation Serif" w:hAnsi="Liberation Serif" w:cs="Liberation Serif"/>
              </w:rPr>
            </w:pPr>
          </w:p>
          <w:p w:rsidR="00FA4526" w:rsidRPr="004C43C0" w:rsidRDefault="00FA4526" w:rsidP="008D5D8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A4526" w:rsidRPr="002C6C51" w:rsidRDefault="00FA4526" w:rsidP="008D5D8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2C6C51">
              <w:rPr>
                <w:rFonts w:ascii="Liberation Serif" w:hAnsi="Liberation Serif" w:cs="Liberation Serif"/>
                <w:sz w:val="26"/>
                <w:szCs w:val="26"/>
              </w:rPr>
              <w:t>Руководителям дошкольных образовательных организаций</w:t>
            </w:r>
          </w:p>
          <w:p w:rsidR="00FA4526" w:rsidRPr="002C6C51" w:rsidRDefault="00FA4526" w:rsidP="008D5D8D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A4526" w:rsidRPr="002C6C51" w:rsidRDefault="00FA4526" w:rsidP="008D5D8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2C6C51">
              <w:rPr>
                <w:rFonts w:ascii="Liberation Serif" w:hAnsi="Liberation Serif" w:cs="Liberation Serif"/>
                <w:sz w:val="26"/>
                <w:szCs w:val="26"/>
              </w:rPr>
              <w:t>Руководителям МАОУ СОШ № 5</w:t>
            </w:r>
          </w:p>
          <w:p w:rsidR="00FA4526" w:rsidRPr="00A27D13" w:rsidRDefault="00FA4526" w:rsidP="008D5D8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C6C51">
              <w:rPr>
                <w:rFonts w:ascii="Liberation Serif" w:hAnsi="Liberation Serif" w:cs="Liberation Serif"/>
                <w:sz w:val="26"/>
                <w:szCs w:val="26"/>
              </w:rPr>
              <w:t>МБОУ СОШ № 2, 14, 19, 21</w:t>
            </w:r>
            <w:r w:rsidRPr="00A27D13">
              <w:rPr>
                <w:rFonts w:ascii="Liberation Serif" w:hAnsi="Liberation Serif" w:cs="Liberation Serif"/>
                <w:sz w:val="28"/>
                <w:szCs w:val="28"/>
              </w:rPr>
              <w:t xml:space="preserve">  </w:t>
            </w:r>
          </w:p>
        </w:tc>
      </w:tr>
    </w:tbl>
    <w:p w:rsidR="00FA4526" w:rsidRPr="00507CE6" w:rsidRDefault="00FA4526" w:rsidP="00FA4526">
      <w:pPr>
        <w:jc w:val="both"/>
        <w:rPr>
          <w:rFonts w:ascii="Liberation Serif" w:hAnsi="Liberation Serif" w:cs="Liberation Serif"/>
          <w:sz w:val="18"/>
          <w:szCs w:val="18"/>
        </w:rPr>
      </w:pPr>
    </w:p>
    <w:p w:rsidR="00FA4526" w:rsidRPr="002C6C51" w:rsidRDefault="00FA4526" w:rsidP="00FA4526">
      <w:pPr>
        <w:rPr>
          <w:rFonts w:ascii="Liberation Serif" w:hAnsi="Liberation Serif" w:cs="Liberation Serif"/>
          <w:sz w:val="26"/>
          <w:szCs w:val="26"/>
        </w:rPr>
      </w:pPr>
      <w:r w:rsidRPr="002C6C51">
        <w:rPr>
          <w:rFonts w:ascii="Liberation Serif" w:hAnsi="Liberation Serif" w:cs="Liberation Serif"/>
          <w:sz w:val="26"/>
          <w:szCs w:val="26"/>
        </w:rPr>
        <w:t xml:space="preserve">О размещении </w:t>
      </w:r>
      <w:proofErr w:type="gramStart"/>
      <w:r w:rsidRPr="002C6C51">
        <w:rPr>
          <w:rFonts w:ascii="Liberation Serif" w:hAnsi="Liberation Serif" w:cs="Liberation Serif"/>
          <w:sz w:val="26"/>
          <w:szCs w:val="26"/>
        </w:rPr>
        <w:t>информационных</w:t>
      </w:r>
      <w:proofErr w:type="gramEnd"/>
      <w:r w:rsidRPr="002C6C51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FA4526" w:rsidRPr="002C6C51" w:rsidRDefault="00FA4526" w:rsidP="00FA4526">
      <w:pPr>
        <w:rPr>
          <w:rFonts w:ascii="Liberation Serif" w:hAnsi="Liberation Serif" w:cs="Liberation Serif"/>
          <w:sz w:val="26"/>
          <w:szCs w:val="26"/>
        </w:rPr>
      </w:pPr>
      <w:r w:rsidRPr="002C6C51">
        <w:rPr>
          <w:rFonts w:ascii="Liberation Serif" w:hAnsi="Liberation Serif" w:cs="Liberation Serif"/>
          <w:sz w:val="26"/>
          <w:szCs w:val="26"/>
        </w:rPr>
        <w:t xml:space="preserve">материалов по теме «Порядок </w:t>
      </w:r>
    </w:p>
    <w:p w:rsidR="00FA4526" w:rsidRPr="002C6C51" w:rsidRDefault="00FA4526" w:rsidP="00FA4526">
      <w:pPr>
        <w:rPr>
          <w:rFonts w:ascii="Liberation Serif" w:hAnsi="Liberation Serif" w:cs="Liberation Serif"/>
          <w:sz w:val="26"/>
          <w:szCs w:val="26"/>
        </w:rPr>
      </w:pPr>
      <w:r w:rsidRPr="002C6C51">
        <w:rPr>
          <w:rFonts w:ascii="Liberation Serif" w:hAnsi="Liberation Serif" w:cs="Liberation Serif"/>
          <w:sz w:val="26"/>
          <w:szCs w:val="26"/>
        </w:rPr>
        <w:t>формирования меню в детских садах»</w:t>
      </w:r>
    </w:p>
    <w:p w:rsidR="00FA4526" w:rsidRPr="002C6C51" w:rsidRDefault="00FA4526" w:rsidP="00FA4526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FA4526" w:rsidRPr="002C6C51" w:rsidRDefault="00FA4526" w:rsidP="00FA4526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FA4526" w:rsidRPr="002C6C51" w:rsidRDefault="00FA4526" w:rsidP="00FA4526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2C6C51">
        <w:rPr>
          <w:rFonts w:ascii="Liberation Serif" w:hAnsi="Liberation Serif" w:cs="Liberation Serif"/>
          <w:sz w:val="26"/>
          <w:szCs w:val="26"/>
        </w:rPr>
        <w:t>Уважаемые коллеги!</w:t>
      </w:r>
    </w:p>
    <w:p w:rsidR="00FA4526" w:rsidRPr="002C6C51" w:rsidRDefault="00FA4526" w:rsidP="00FA4526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FA4526" w:rsidRPr="002C6C51" w:rsidRDefault="00FA4526" w:rsidP="00FA4526">
      <w:pPr>
        <w:widowControl/>
        <w:autoSpaceDE/>
        <w:adjustRightInd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2C6C51">
        <w:rPr>
          <w:rFonts w:ascii="Liberation Serif" w:hAnsi="Liberation Serif" w:cs="Liberation Serif"/>
          <w:sz w:val="26"/>
          <w:szCs w:val="26"/>
        </w:rPr>
        <w:t>В рамках реализации «дорожной карты» Министерства образования и молодежной политики Свердловской области по теме «Питание в образовательных организациях», с целью повышения информированности населения просим осуществить размещение материалов о порядке формирования меню в дошкольной образовательной организации (далее – ДОО) и порядке предоставления индивидуального меню для ребенка в ДОО.</w:t>
      </w:r>
    </w:p>
    <w:p w:rsidR="00FA4526" w:rsidRPr="002C6C51" w:rsidRDefault="00FA4526" w:rsidP="00FA4526">
      <w:pPr>
        <w:widowControl/>
        <w:autoSpaceDE/>
        <w:adjustRightInd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2C6C51">
        <w:rPr>
          <w:rFonts w:ascii="Liberation Serif" w:hAnsi="Liberation Serif" w:cs="Liberation Serif"/>
          <w:sz w:val="26"/>
          <w:szCs w:val="26"/>
        </w:rPr>
        <w:t>Просим руководителей ДОО:</w:t>
      </w:r>
    </w:p>
    <w:p w:rsidR="00FA4526" w:rsidRPr="002C6C51" w:rsidRDefault="00FA4526" w:rsidP="00FA4526">
      <w:pPr>
        <w:widowControl/>
        <w:autoSpaceDE/>
        <w:adjustRightInd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2C6C51">
        <w:rPr>
          <w:rFonts w:ascii="Liberation Serif" w:hAnsi="Liberation Serif" w:cs="Liberation Serif"/>
          <w:sz w:val="26"/>
          <w:szCs w:val="26"/>
        </w:rPr>
        <w:t xml:space="preserve">1) </w:t>
      </w:r>
      <w:r w:rsidRPr="002C6C51">
        <w:rPr>
          <w:rFonts w:ascii="Liberation Serif" w:hAnsi="Liberation Serif" w:cs="Liberation Serif"/>
          <w:b/>
          <w:sz w:val="26"/>
          <w:szCs w:val="26"/>
        </w:rPr>
        <w:t>в срок до 16 апреля 2021 года</w:t>
      </w:r>
      <w:r w:rsidRPr="002C6C51">
        <w:rPr>
          <w:rFonts w:ascii="Liberation Serif" w:hAnsi="Liberation Serif" w:cs="Liberation Serif"/>
          <w:sz w:val="26"/>
          <w:szCs w:val="26"/>
        </w:rPr>
        <w:t xml:space="preserve"> разместить информационные материалы о порядке формирования меню в детских садах на официальных сайтах ДОО в сети «Интернет» и в социальных сетях ДОО (при наличии);</w:t>
      </w:r>
    </w:p>
    <w:p w:rsidR="00FA4526" w:rsidRPr="002C6C51" w:rsidRDefault="00FA4526" w:rsidP="00FA4526">
      <w:pPr>
        <w:widowControl/>
        <w:autoSpaceDE/>
        <w:adjustRightInd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2C6C51">
        <w:rPr>
          <w:rFonts w:ascii="Liberation Serif" w:hAnsi="Liberation Serif" w:cs="Liberation Serif"/>
          <w:sz w:val="26"/>
          <w:szCs w:val="26"/>
        </w:rPr>
        <w:t xml:space="preserve">2) </w:t>
      </w:r>
      <w:r w:rsidRPr="002C6C51">
        <w:rPr>
          <w:rFonts w:ascii="Liberation Serif" w:hAnsi="Liberation Serif" w:cs="Liberation Serif"/>
          <w:b/>
          <w:sz w:val="26"/>
          <w:szCs w:val="26"/>
        </w:rPr>
        <w:t>в срок до 16 апреля 2021 года</w:t>
      </w:r>
      <w:r w:rsidRPr="002C6C51">
        <w:rPr>
          <w:rFonts w:ascii="Liberation Serif" w:hAnsi="Liberation Serif" w:cs="Liberation Serif"/>
          <w:sz w:val="26"/>
          <w:szCs w:val="26"/>
        </w:rPr>
        <w:t xml:space="preserve"> разместить информационные листовки на стационарных стендах в ДОО. Материалы, необходимые для публикации (те</w:t>
      </w:r>
      <w:proofErr w:type="gramStart"/>
      <w:r w:rsidRPr="002C6C51">
        <w:rPr>
          <w:rFonts w:ascii="Liberation Serif" w:hAnsi="Liberation Serif" w:cs="Liberation Serif"/>
          <w:sz w:val="26"/>
          <w:szCs w:val="26"/>
        </w:rPr>
        <w:t>кст дл</w:t>
      </w:r>
      <w:proofErr w:type="gramEnd"/>
      <w:r w:rsidRPr="002C6C51">
        <w:rPr>
          <w:rFonts w:ascii="Liberation Serif" w:hAnsi="Liberation Serif" w:cs="Liberation Serif"/>
          <w:sz w:val="26"/>
          <w:szCs w:val="26"/>
        </w:rPr>
        <w:t xml:space="preserve">я публикации, изображения и макеты информационных листовок), размещены по ссылке </w:t>
      </w:r>
      <w:hyperlink r:id="rId7" w:history="1">
        <w:r w:rsidRPr="002C6C51">
          <w:rPr>
            <w:rStyle w:val="a3"/>
            <w:rFonts w:ascii="Liberation Serif" w:hAnsi="Liberation Serif" w:cs="Liberation Serif"/>
            <w:sz w:val="26"/>
            <w:szCs w:val="26"/>
          </w:rPr>
          <w:t>https://disk.yandex.ru/d/TW9R84PrAp6xTQ?w=1</w:t>
        </w:r>
      </w:hyperlink>
      <w:r w:rsidRPr="002C6C51">
        <w:rPr>
          <w:rFonts w:ascii="Liberation Serif" w:hAnsi="Liberation Serif" w:cs="Liberation Serif"/>
          <w:sz w:val="26"/>
          <w:szCs w:val="26"/>
        </w:rPr>
        <w:t>;</w:t>
      </w:r>
    </w:p>
    <w:p w:rsidR="00FA4526" w:rsidRPr="002C6C51" w:rsidRDefault="00FA4526" w:rsidP="00FA4526">
      <w:pPr>
        <w:widowControl/>
        <w:autoSpaceDE/>
        <w:adjustRightInd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2C6C51">
        <w:rPr>
          <w:rFonts w:ascii="Liberation Serif" w:hAnsi="Liberation Serif" w:cs="Liberation Serif"/>
          <w:sz w:val="26"/>
          <w:szCs w:val="26"/>
        </w:rPr>
        <w:t xml:space="preserve">3) </w:t>
      </w:r>
      <w:r w:rsidRPr="002C6C51">
        <w:rPr>
          <w:rFonts w:ascii="Liberation Serif" w:hAnsi="Liberation Serif" w:cs="Liberation Serif"/>
          <w:b/>
          <w:sz w:val="26"/>
          <w:szCs w:val="26"/>
        </w:rPr>
        <w:t xml:space="preserve">в срок </w:t>
      </w:r>
      <w:r w:rsidRPr="002C6C51">
        <w:rPr>
          <w:rFonts w:ascii="Liberation Serif" w:hAnsi="Liberation Serif" w:cs="Liberation Serif"/>
          <w:b/>
          <w:sz w:val="26"/>
          <w:szCs w:val="26"/>
          <w:u w:val="single"/>
        </w:rPr>
        <w:t>до 10.00</w:t>
      </w:r>
      <w:r w:rsidRPr="002C6C51">
        <w:rPr>
          <w:rFonts w:ascii="Liberation Serif" w:hAnsi="Liberation Serif" w:cs="Liberation Serif"/>
          <w:b/>
          <w:sz w:val="26"/>
          <w:szCs w:val="26"/>
        </w:rPr>
        <w:t xml:space="preserve"> 19 апреля 2021 года</w:t>
      </w:r>
      <w:r w:rsidRPr="002C6C51">
        <w:rPr>
          <w:rFonts w:ascii="Liberation Serif" w:hAnsi="Liberation Serif" w:cs="Liberation Serif"/>
          <w:sz w:val="26"/>
          <w:szCs w:val="26"/>
        </w:rPr>
        <w:t xml:space="preserve"> представить информацию о публикациях материалов (ссылки и фотографии, подтверждающие размещение листовок) по прилагаемой форме. </w:t>
      </w:r>
    </w:p>
    <w:p w:rsidR="00FA4526" w:rsidRPr="002C6C51" w:rsidRDefault="00FA4526" w:rsidP="00FA4526">
      <w:pPr>
        <w:widowControl/>
        <w:autoSpaceDE/>
        <w:adjustRightInd/>
        <w:ind w:firstLine="708"/>
        <w:jc w:val="both"/>
        <w:rPr>
          <w:rFonts w:ascii="Liberation Serif" w:hAnsi="Liberation Serif" w:cs="Liberation Serif"/>
          <w:color w:val="0000FF"/>
          <w:sz w:val="26"/>
          <w:szCs w:val="26"/>
          <w:u w:val="single"/>
        </w:rPr>
      </w:pPr>
      <w:r w:rsidRPr="002C6C51">
        <w:rPr>
          <w:rFonts w:ascii="Liberation Serif" w:hAnsi="Liberation Serif" w:cs="Liberation Serif"/>
          <w:sz w:val="26"/>
          <w:szCs w:val="26"/>
        </w:rPr>
        <w:t xml:space="preserve">Информацию направить на электронный адрес  </w:t>
      </w:r>
      <w:hyperlink r:id="rId8" w:history="1">
        <w:r w:rsidRPr="002C6C51">
          <w:rPr>
            <w:rStyle w:val="a3"/>
            <w:rFonts w:ascii="Liberation Serif" w:hAnsi="Liberation Serif" w:cs="Liberation Serif"/>
            <w:sz w:val="26"/>
            <w:szCs w:val="26"/>
            <w:lang w:val="en-US"/>
          </w:rPr>
          <w:t>plotkina</w:t>
        </w:r>
        <w:r w:rsidRPr="002C6C51">
          <w:rPr>
            <w:rStyle w:val="a3"/>
            <w:rFonts w:ascii="Liberation Serif" w:hAnsi="Liberation Serif" w:cs="Liberation Serif"/>
            <w:sz w:val="26"/>
            <w:szCs w:val="26"/>
          </w:rPr>
          <w:t>.</w:t>
        </w:r>
        <w:r w:rsidRPr="002C6C51">
          <w:rPr>
            <w:rStyle w:val="a3"/>
            <w:rFonts w:ascii="Liberation Serif" w:hAnsi="Liberation Serif" w:cs="Liberation Serif"/>
            <w:sz w:val="26"/>
            <w:szCs w:val="26"/>
            <w:lang w:val="en-US"/>
          </w:rPr>
          <w:t>ggo</w:t>
        </w:r>
        <w:r w:rsidRPr="002C6C51">
          <w:rPr>
            <w:rStyle w:val="a3"/>
            <w:rFonts w:ascii="Liberation Serif" w:hAnsi="Liberation Serif" w:cs="Liberation Serif"/>
            <w:sz w:val="26"/>
            <w:szCs w:val="26"/>
          </w:rPr>
          <w:t>@</w:t>
        </w:r>
        <w:r w:rsidRPr="002C6C51">
          <w:rPr>
            <w:rStyle w:val="a3"/>
            <w:rFonts w:ascii="Liberation Serif" w:hAnsi="Liberation Serif" w:cs="Liberation Serif"/>
            <w:sz w:val="26"/>
            <w:szCs w:val="26"/>
            <w:lang w:val="en-US"/>
          </w:rPr>
          <w:t>gmail</w:t>
        </w:r>
        <w:r w:rsidRPr="002C6C51">
          <w:rPr>
            <w:rStyle w:val="a3"/>
            <w:rFonts w:ascii="Liberation Serif" w:hAnsi="Liberation Serif" w:cs="Liberation Serif"/>
            <w:sz w:val="26"/>
            <w:szCs w:val="26"/>
          </w:rPr>
          <w:t>.</w:t>
        </w:r>
        <w:r w:rsidRPr="002C6C51">
          <w:rPr>
            <w:rStyle w:val="a3"/>
            <w:rFonts w:ascii="Liberation Serif" w:hAnsi="Liberation Serif" w:cs="Liberation Serif"/>
            <w:sz w:val="26"/>
            <w:szCs w:val="26"/>
            <w:lang w:val="en-US"/>
          </w:rPr>
          <w:t>com</w:t>
        </w:r>
      </w:hyperlink>
      <w:r w:rsidRPr="002C6C51">
        <w:rPr>
          <w:rStyle w:val="a3"/>
          <w:rFonts w:ascii="Liberation Serif" w:hAnsi="Liberation Serif" w:cs="Liberation Serif"/>
          <w:sz w:val="26"/>
          <w:szCs w:val="26"/>
        </w:rPr>
        <w:t>.</w:t>
      </w:r>
    </w:p>
    <w:p w:rsidR="00FA4526" w:rsidRPr="002C6C51" w:rsidRDefault="00FA4526" w:rsidP="00FA4526">
      <w:pPr>
        <w:widowControl/>
        <w:autoSpaceDE/>
        <w:adjustRightInd/>
        <w:jc w:val="both"/>
        <w:rPr>
          <w:rFonts w:ascii="Liberation Serif" w:hAnsi="Liberation Serif" w:cs="Liberation Serif"/>
          <w:sz w:val="26"/>
          <w:szCs w:val="26"/>
        </w:rPr>
      </w:pPr>
    </w:p>
    <w:p w:rsidR="00FA4526" w:rsidRPr="002C6C51" w:rsidRDefault="00FA4526" w:rsidP="00FA4526">
      <w:pPr>
        <w:widowControl/>
        <w:autoSpaceDE/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2C6C51">
        <w:rPr>
          <w:rFonts w:ascii="Liberation Serif" w:hAnsi="Liberation Serif" w:cs="Liberation Serif"/>
          <w:sz w:val="26"/>
          <w:szCs w:val="26"/>
        </w:rPr>
        <w:t>Приложение: на 1 л. в 1 экз.</w:t>
      </w:r>
    </w:p>
    <w:p w:rsidR="00FA4526" w:rsidRPr="002C6C51" w:rsidRDefault="00FA4526" w:rsidP="00FA4526">
      <w:pPr>
        <w:widowControl/>
        <w:autoSpaceDE/>
        <w:adjustRightInd/>
        <w:jc w:val="both"/>
        <w:rPr>
          <w:rFonts w:ascii="Liberation Serif" w:hAnsi="Liberation Serif" w:cs="Liberation Serif"/>
          <w:sz w:val="26"/>
          <w:szCs w:val="26"/>
        </w:rPr>
      </w:pPr>
    </w:p>
    <w:p w:rsidR="00FA4526" w:rsidRPr="002C6C51" w:rsidRDefault="00FA4526" w:rsidP="00FA4526">
      <w:pPr>
        <w:widowControl/>
        <w:autoSpaceDE/>
        <w:adjustRightInd/>
        <w:jc w:val="both"/>
        <w:rPr>
          <w:rFonts w:ascii="Liberation Serif" w:hAnsi="Liberation Serif" w:cs="Liberation Serif"/>
          <w:sz w:val="26"/>
          <w:szCs w:val="26"/>
        </w:rPr>
      </w:pPr>
    </w:p>
    <w:p w:rsidR="00FA4526" w:rsidRPr="002C6C51" w:rsidRDefault="00FA4526" w:rsidP="00FA4526">
      <w:pPr>
        <w:widowControl/>
        <w:autoSpaceDE/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2C6C51">
        <w:rPr>
          <w:rFonts w:ascii="Liberation Serif" w:hAnsi="Liberation Serif" w:cs="Liberation Serif"/>
          <w:sz w:val="26"/>
          <w:szCs w:val="26"/>
        </w:rPr>
        <w:t xml:space="preserve">Начальник </w:t>
      </w:r>
      <w:r w:rsidRPr="002C6C51">
        <w:rPr>
          <w:rFonts w:ascii="Liberation Serif" w:hAnsi="Liberation Serif" w:cs="Liberation Serif"/>
          <w:sz w:val="26"/>
          <w:szCs w:val="26"/>
        </w:rPr>
        <w:tab/>
      </w:r>
      <w:r w:rsidRPr="002C6C51">
        <w:rPr>
          <w:rFonts w:ascii="Liberation Serif" w:hAnsi="Liberation Serif" w:cs="Liberation Serif"/>
          <w:sz w:val="26"/>
          <w:szCs w:val="26"/>
        </w:rPr>
        <w:tab/>
      </w:r>
      <w:r w:rsidRPr="002C6C51">
        <w:rPr>
          <w:rFonts w:ascii="Liberation Serif" w:hAnsi="Liberation Serif" w:cs="Liberation Serif"/>
          <w:sz w:val="26"/>
          <w:szCs w:val="26"/>
        </w:rPr>
        <w:tab/>
      </w:r>
      <w:r w:rsidRPr="002C6C51">
        <w:rPr>
          <w:rFonts w:ascii="Liberation Serif" w:hAnsi="Liberation Serif" w:cs="Liberation Serif"/>
          <w:sz w:val="26"/>
          <w:szCs w:val="26"/>
        </w:rPr>
        <w:tab/>
      </w:r>
      <w:r w:rsidRPr="002C6C51">
        <w:rPr>
          <w:rFonts w:ascii="Liberation Serif" w:hAnsi="Liberation Serif" w:cs="Liberation Serif"/>
          <w:sz w:val="26"/>
          <w:szCs w:val="26"/>
        </w:rPr>
        <w:tab/>
      </w:r>
      <w:r w:rsidRPr="002C6C51">
        <w:rPr>
          <w:rFonts w:ascii="Liberation Serif" w:hAnsi="Liberation Serif" w:cs="Liberation Serif"/>
          <w:sz w:val="26"/>
          <w:szCs w:val="26"/>
        </w:rPr>
        <w:tab/>
      </w:r>
      <w:r w:rsidRPr="002C6C51">
        <w:rPr>
          <w:rFonts w:ascii="Liberation Serif" w:hAnsi="Liberation Serif" w:cs="Liberation Serif"/>
          <w:sz w:val="26"/>
          <w:szCs w:val="26"/>
        </w:rPr>
        <w:tab/>
      </w:r>
      <w:r w:rsidRPr="002C6C51">
        <w:rPr>
          <w:rFonts w:ascii="Liberation Serif" w:hAnsi="Liberation Serif" w:cs="Liberation Serif"/>
          <w:sz w:val="26"/>
          <w:szCs w:val="26"/>
        </w:rPr>
        <w:tab/>
      </w:r>
      <w:r w:rsidRPr="002C6C51">
        <w:rPr>
          <w:rFonts w:ascii="Liberation Serif" w:hAnsi="Liberation Serif" w:cs="Liberation Serif"/>
          <w:sz w:val="26"/>
          <w:szCs w:val="26"/>
        </w:rPr>
        <w:tab/>
      </w:r>
      <w:r w:rsidRPr="002C6C51">
        <w:rPr>
          <w:rFonts w:ascii="Liberation Serif" w:hAnsi="Liberation Serif" w:cs="Liberation Serif"/>
          <w:sz w:val="26"/>
          <w:szCs w:val="26"/>
        </w:rPr>
        <w:tab/>
      </w:r>
      <w:r w:rsidRPr="002C6C51">
        <w:rPr>
          <w:rFonts w:ascii="Liberation Serif" w:hAnsi="Liberation Serif" w:cs="Liberation Serif"/>
          <w:sz w:val="26"/>
          <w:szCs w:val="26"/>
        </w:rPr>
        <w:tab/>
        <w:t>А.В. Лунев</w:t>
      </w:r>
    </w:p>
    <w:p w:rsidR="00FA4526" w:rsidRDefault="00FA4526" w:rsidP="00FA4526">
      <w:pPr>
        <w:widowControl/>
        <w:autoSpaceDE/>
        <w:adjustRightInd/>
        <w:jc w:val="both"/>
        <w:rPr>
          <w:rFonts w:ascii="Liberation Serif" w:hAnsi="Liberation Serif" w:cs="Liberation Serif"/>
          <w:sz w:val="22"/>
          <w:szCs w:val="22"/>
        </w:rPr>
      </w:pPr>
    </w:p>
    <w:p w:rsidR="00FA4526" w:rsidRDefault="00FA4526" w:rsidP="00FA4526">
      <w:pPr>
        <w:widowControl/>
        <w:autoSpaceDE/>
        <w:adjustRightInd/>
        <w:jc w:val="both"/>
        <w:rPr>
          <w:rFonts w:ascii="Liberation Serif" w:hAnsi="Liberation Serif" w:cs="Liberation Serif"/>
          <w:sz w:val="22"/>
          <w:szCs w:val="22"/>
        </w:rPr>
      </w:pPr>
    </w:p>
    <w:p w:rsidR="00FA4526" w:rsidRPr="00F914CE" w:rsidRDefault="00FA4526" w:rsidP="00FA4526">
      <w:pPr>
        <w:widowControl/>
        <w:autoSpaceDE/>
        <w:adjustRightInd/>
        <w:jc w:val="both"/>
        <w:rPr>
          <w:rFonts w:ascii="Liberation Serif" w:hAnsi="Liberation Serif" w:cs="Liberation Serif"/>
          <w:sz w:val="22"/>
          <w:szCs w:val="22"/>
        </w:rPr>
      </w:pPr>
      <w:r w:rsidRPr="00F914CE">
        <w:rPr>
          <w:rFonts w:ascii="Liberation Serif" w:hAnsi="Liberation Serif" w:cs="Liberation Serif"/>
          <w:sz w:val="22"/>
          <w:szCs w:val="22"/>
        </w:rPr>
        <w:t xml:space="preserve">Виктория Владимировна </w:t>
      </w:r>
      <w:proofErr w:type="spellStart"/>
      <w:r w:rsidRPr="00F914CE">
        <w:rPr>
          <w:rFonts w:ascii="Liberation Serif" w:hAnsi="Liberation Serif" w:cs="Liberation Serif"/>
          <w:sz w:val="22"/>
          <w:szCs w:val="22"/>
        </w:rPr>
        <w:t>Плоткина</w:t>
      </w:r>
      <w:proofErr w:type="spellEnd"/>
      <w:r w:rsidRPr="00F914CE">
        <w:rPr>
          <w:rFonts w:ascii="Liberation Serif" w:hAnsi="Liberation Serif" w:cs="Liberation Serif"/>
          <w:sz w:val="22"/>
          <w:szCs w:val="22"/>
        </w:rPr>
        <w:t xml:space="preserve"> </w:t>
      </w:r>
    </w:p>
    <w:p w:rsidR="001B305B" w:rsidRPr="00FA4526" w:rsidRDefault="00FA4526" w:rsidP="00FA4526">
      <w:pPr>
        <w:jc w:val="both"/>
        <w:rPr>
          <w:rFonts w:ascii="Liberation Serif" w:hAnsi="Liberation Serif" w:cs="Liberation Serif"/>
          <w:sz w:val="22"/>
          <w:szCs w:val="22"/>
        </w:rPr>
      </w:pPr>
      <w:r w:rsidRPr="00F914CE">
        <w:rPr>
          <w:rFonts w:ascii="Liberation Serif" w:hAnsi="Liberation Serif" w:cs="Liberation Serif"/>
          <w:sz w:val="22"/>
          <w:szCs w:val="22"/>
        </w:rPr>
        <w:t>(3435) 41</w:t>
      </w:r>
      <w:r>
        <w:rPr>
          <w:rFonts w:ascii="Liberation Serif" w:hAnsi="Liberation Serif" w:cs="Liberation Serif"/>
          <w:sz w:val="22"/>
          <w:szCs w:val="22"/>
        </w:rPr>
        <w:t>-38-15</w:t>
      </w:r>
      <w:bookmarkStart w:id="0" w:name="_GoBack"/>
      <w:bookmarkEnd w:id="0"/>
    </w:p>
    <w:sectPr w:rsidR="001B305B" w:rsidRPr="00FA4526" w:rsidSect="00F914CE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26"/>
    <w:rsid w:val="00010BE9"/>
    <w:rsid w:val="00023A4A"/>
    <w:rsid w:val="00031593"/>
    <w:rsid w:val="00037B03"/>
    <w:rsid w:val="000438F6"/>
    <w:rsid w:val="000462E0"/>
    <w:rsid w:val="00050A68"/>
    <w:rsid w:val="0005292C"/>
    <w:rsid w:val="00052C47"/>
    <w:rsid w:val="000535F3"/>
    <w:rsid w:val="000621E7"/>
    <w:rsid w:val="00073E22"/>
    <w:rsid w:val="00077102"/>
    <w:rsid w:val="0008403D"/>
    <w:rsid w:val="00084F8F"/>
    <w:rsid w:val="00085F86"/>
    <w:rsid w:val="00086B0E"/>
    <w:rsid w:val="00090203"/>
    <w:rsid w:val="00092CB6"/>
    <w:rsid w:val="00094DED"/>
    <w:rsid w:val="0009534F"/>
    <w:rsid w:val="000B1D1C"/>
    <w:rsid w:val="000B3D09"/>
    <w:rsid w:val="000C29E1"/>
    <w:rsid w:val="000D4B1B"/>
    <w:rsid w:val="000D4F55"/>
    <w:rsid w:val="000D7239"/>
    <w:rsid w:val="000F10EC"/>
    <w:rsid w:val="00100256"/>
    <w:rsid w:val="001061FA"/>
    <w:rsid w:val="00116006"/>
    <w:rsid w:val="00131812"/>
    <w:rsid w:val="00136E01"/>
    <w:rsid w:val="001438D9"/>
    <w:rsid w:val="001506B1"/>
    <w:rsid w:val="0015682A"/>
    <w:rsid w:val="00166ECB"/>
    <w:rsid w:val="00170D7D"/>
    <w:rsid w:val="00171D37"/>
    <w:rsid w:val="001736B7"/>
    <w:rsid w:val="00177B15"/>
    <w:rsid w:val="001808B3"/>
    <w:rsid w:val="001832CB"/>
    <w:rsid w:val="0018374B"/>
    <w:rsid w:val="00185074"/>
    <w:rsid w:val="0019374D"/>
    <w:rsid w:val="00194632"/>
    <w:rsid w:val="001A0B16"/>
    <w:rsid w:val="001A4971"/>
    <w:rsid w:val="001A6D82"/>
    <w:rsid w:val="001B249F"/>
    <w:rsid w:val="001B305B"/>
    <w:rsid w:val="001C10E5"/>
    <w:rsid w:val="001D3B06"/>
    <w:rsid w:val="001E1406"/>
    <w:rsid w:val="001E3106"/>
    <w:rsid w:val="001E750B"/>
    <w:rsid w:val="001F4EFB"/>
    <w:rsid w:val="001F5A25"/>
    <w:rsid w:val="00214DD0"/>
    <w:rsid w:val="0022293F"/>
    <w:rsid w:val="0022428B"/>
    <w:rsid w:val="0022655E"/>
    <w:rsid w:val="0023088F"/>
    <w:rsid w:val="00231E7E"/>
    <w:rsid w:val="00241B69"/>
    <w:rsid w:val="002426DC"/>
    <w:rsid w:val="0024392A"/>
    <w:rsid w:val="00243AFE"/>
    <w:rsid w:val="00251E68"/>
    <w:rsid w:val="00252A24"/>
    <w:rsid w:val="00260915"/>
    <w:rsid w:val="00270898"/>
    <w:rsid w:val="002723B4"/>
    <w:rsid w:val="00273207"/>
    <w:rsid w:val="00275747"/>
    <w:rsid w:val="00277436"/>
    <w:rsid w:val="002A4B48"/>
    <w:rsid w:val="002B098B"/>
    <w:rsid w:val="002B6FC3"/>
    <w:rsid w:val="002B6FDA"/>
    <w:rsid w:val="002C01B2"/>
    <w:rsid w:val="002C7634"/>
    <w:rsid w:val="002D36F0"/>
    <w:rsid w:val="002D6D1B"/>
    <w:rsid w:val="002E08C0"/>
    <w:rsid w:val="002E5512"/>
    <w:rsid w:val="002E6B28"/>
    <w:rsid w:val="003035EB"/>
    <w:rsid w:val="00306018"/>
    <w:rsid w:val="00306601"/>
    <w:rsid w:val="0030787D"/>
    <w:rsid w:val="003240B5"/>
    <w:rsid w:val="00326FD6"/>
    <w:rsid w:val="00330DB7"/>
    <w:rsid w:val="003335A4"/>
    <w:rsid w:val="00335503"/>
    <w:rsid w:val="003456D6"/>
    <w:rsid w:val="003532FD"/>
    <w:rsid w:val="00353CB7"/>
    <w:rsid w:val="0036022F"/>
    <w:rsid w:val="00363C2B"/>
    <w:rsid w:val="00376758"/>
    <w:rsid w:val="00377E46"/>
    <w:rsid w:val="0038494C"/>
    <w:rsid w:val="003913FB"/>
    <w:rsid w:val="003950F8"/>
    <w:rsid w:val="003A10DF"/>
    <w:rsid w:val="003A5038"/>
    <w:rsid w:val="003B301B"/>
    <w:rsid w:val="003B5E91"/>
    <w:rsid w:val="003C6DAA"/>
    <w:rsid w:val="003D26C9"/>
    <w:rsid w:val="003D37EF"/>
    <w:rsid w:val="003D3B6E"/>
    <w:rsid w:val="003D3DD5"/>
    <w:rsid w:val="003F1BB0"/>
    <w:rsid w:val="003F7C59"/>
    <w:rsid w:val="004003B9"/>
    <w:rsid w:val="00415A3B"/>
    <w:rsid w:val="00421218"/>
    <w:rsid w:val="0042130B"/>
    <w:rsid w:val="00426378"/>
    <w:rsid w:val="00427907"/>
    <w:rsid w:val="00430D28"/>
    <w:rsid w:val="004313C7"/>
    <w:rsid w:val="004349F2"/>
    <w:rsid w:val="00453413"/>
    <w:rsid w:val="00456693"/>
    <w:rsid w:val="00461212"/>
    <w:rsid w:val="004612D8"/>
    <w:rsid w:val="0046689B"/>
    <w:rsid w:val="0047214C"/>
    <w:rsid w:val="00474539"/>
    <w:rsid w:val="00480E51"/>
    <w:rsid w:val="00483508"/>
    <w:rsid w:val="00492B71"/>
    <w:rsid w:val="004942F6"/>
    <w:rsid w:val="004A00E6"/>
    <w:rsid w:val="004A15EE"/>
    <w:rsid w:val="004B013F"/>
    <w:rsid w:val="004B4A2C"/>
    <w:rsid w:val="004B6C99"/>
    <w:rsid w:val="004C4C54"/>
    <w:rsid w:val="004D06A7"/>
    <w:rsid w:val="004E3502"/>
    <w:rsid w:val="004E4533"/>
    <w:rsid w:val="004E7D4F"/>
    <w:rsid w:val="004F6EBC"/>
    <w:rsid w:val="00501715"/>
    <w:rsid w:val="00502FCE"/>
    <w:rsid w:val="0050618F"/>
    <w:rsid w:val="00506413"/>
    <w:rsid w:val="00511A6F"/>
    <w:rsid w:val="00512746"/>
    <w:rsid w:val="00526D98"/>
    <w:rsid w:val="005327B2"/>
    <w:rsid w:val="00534B78"/>
    <w:rsid w:val="005433A6"/>
    <w:rsid w:val="00544061"/>
    <w:rsid w:val="005514F8"/>
    <w:rsid w:val="00562846"/>
    <w:rsid w:val="00566432"/>
    <w:rsid w:val="005672FF"/>
    <w:rsid w:val="0056784E"/>
    <w:rsid w:val="005704DE"/>
    <w:rsid w:val="00570F85"/>
    <w:rsid w:val="00571C5E"/>
    <w:rsid w:val="00581576"/>
    <w:rsid w:val="00590D68"/>
    <w:rsid w:val="00595D12"/>
    <w:rsid w:val="005A34A6"/>
    <w:rsid w:val="005A5CFE"/>
    <w:rsid w:val="005A797C"/>
    <w:rsid w:val="005B02B3"/>
    <w:rsid w:val="005B3C28"/>
    <w:rsid w:val="005B4FB7"/>
    <w:rsid w:val="005C0C26"/>
    <w:rsid w:val="005C2664"/>
    <w:rsid w:val="005C7410"/>
    <w:rsid w:val="005D49DD"/>
    <w:rsid w:val="005D5A70"/>
    <w:rsid w:val="005E3A6A"/>
    <w:rsid w:val="005E68F2"/>
    <w:rsid w:val="00603D0C"/>
    <w:rsid w:val="00605D1E"/>
    <w:rsid w:val="006160C7"/>
    <w:rsid w:val="006243E3"/>
    <w:rsid w:val="006315E4"/>
    <w:rsid w:val="006321BF"/>
    <w:rsid w:val="006348D5"/>
    <w:rsid w:val="006470A7"/>
    <w:rsid w:val="006501A5"/>
    <w:rsid w:val="00650B63"/>
    <w:rsid w:val="00652EC0"/>
    <w:rsid w:val="00655FED"/>
    <w:rsid w:val="00661056"/>
    <w:rsid w:val="00665949"/>
    <w:rsid w:val="00666FE2"/>
    <w:rsid w:val="00671C68"/>
    <w:rsid w:val="00674B9A"/>
    <w:rsid w:val="006864ED"/>
    <w:rsid w:val="0068791D"/>
    <w:rsid w:val="006A3C30"/>
    <w:rsid w:val="006A40BF"/>
    <w:rsid w:val="006B04A8"/>
    <w:rsid w:val="006C14BE"/>
    <w:rsid w:val="006C2134"/>
    <w:rsid w:val="006C5BB8"/>
    <w:rsid w:val="006E2D7F"/>
    <w:rsid w:val="006E52A8"/>
    <w:rsid w:val="006E53DB"/>
    <w:rsid w:val="006F1B88"/>
    <w:rsid w:val="006F2939"/>
    <w:rsid w:val="006F2B0E"/>
    <w:rsid w:val="006F782D"/>
    <w:rsid w:val="00701B36"/>
    <w:rsid w:val="0070395C"/>
    <w:rsid w:val="00706134"/>
    <w:rsid w:val="00711DAB"/>
    <w:rsid w:val="00713577"/>
    <w:rsid w:val="00714E80"/>
    <w:rsid w:val="007320A4"/>
    <w:rsid w:val="00741F80"/>
    <w:rsid w:val="00742824"/>
    <w:rsid w:val="0074301B"/>
    <w:rsid w:val="007438CD"/>
    <w:rsid w:val="00747BFA"/>
    <w:rsid w:val="007652A2"/>
    <w:rsid w:val="007747CA"/>
    <w:rsid w:val="0078700B"/>
    <w:rsid w:val="00794CA8"/>
    <w:rsid w:val="007A57CA"/>
    <w:rsid w:val="007B2D6E"/>
    <w:rsid w:val="007B2EFD"/>
    <w:rsid w:val="007C4E04"/>
    <w:rsid w:val="007D1A99"/>
    <w:rsid w:val="007D44FF"/>
    <w:rsid w:val="007D60E1"/>
    <w:rsid w:val="007E218A"/>
    <w:rsid w:val="007E6868"/>
    <w:rsid w:val="007E7DE7"/>
    <w:rsid w:val="007F4402"/>
    <w:rsid w:val="008070CA"/>
    <w:rsid w:val="00814B28"/>
    <w:rsid w:val="00817A4F"/>
    <w:rsid w:val="00820469"/>
    <w:rsid w:val="0082074D"/>
    <w:rsid w:val="008222B0"/>
    <w:rsid w:val="00825D2B"/>
    <w:rsid w:val="008318B6"/>
    <w:rsid w:val="008344FB"/>
    <w:rsid w:val="008503BB"/>
    <w:rsid w:val="00860442"/>
    <w:rsid w:val="00862546"/>
    <w:rsid w:val="008626DA"/>
    <w:rsid w:val="00862918"/>
    <w:rsid w:val="0087020E"/>
    <w:rsid w:val="00880082"/>
    <w:rsid w:val="0088230E"/>
    <w:rsid w:val="0088395C"/>
    <w:rsid w:val="00896AA3"/>
    <w:rsid w:val="00897F9E"/>
    <w:rsid w:val="008A195D"/>
    <w:rsid w:val="008A33FC"/>
    <w:rsid w:val="008B0783"/>
    <w:rsid w:val="008B2AC7"/>
    <w:rsid w:val="008C11F9"/>
    <w:rsid w:val="008C1FD3"/>
    <w:rsid w:val="008C444B"/>
    <w:rsid w:val="008C6885"/>
    <w:rsid w:val="008C78D5"/>
    <w:rsid w:val="008D0010"/>
    <w:rsid w:val="008D34FF"/>
    <w:rsid w:val="008E5DA4"/>
    <w:rsid w:val="008F0A70"/>
    <w:rsid w:val="008F5BD5"/>
    <w:rsid w:val="008F79B9"/>
    <w:rsid w:val="00906796"/>
    <w:rsid w:val="00910E5E"/>
    <w:rsid w:val="00920C59"/>
    <w:rsid w:val="009307A3"/>
    <w:rsid w:val="009342ED"/>
    <w:rsid w:val="00940243"/>
    <w:rsid w:val="00942036"/>
    <w:rsid w:val="0094322A"/>
    <w:rsid w:val="009455C3"/>
    <w:rsid w:val="00951E4D"/>
    <w:rsid w:val="009603D9"/>
    <w:rsid w:val="009656DE"/>
    <w:rsid w:val="0098490C"/>
    <w:rsid w:val="00991623"/>
    <w:rsid w:val="00993CF0"/>
    <w:rsid w:val="00997555"/>
    <w:rsid w:val="009A2D70"/>
    <w:rsid w:val="009B7236"/>
    <w:rsid w:val="009C0EAD"/>
    <w:rsid w:val="009D03D8"/>
    <w:rsid w:val="009F17E5"/>
    <w:rsid w:val="009F5277"/>
    <w:rsid w:val="00A0183F"/>
    <w:rsid w:val="00A03932"/>
    <w:rsid w:val="00A158DC"/>
    <w:rsid w:val="00A1632A"/>
    <w:rsid w:val="00A2067C"/>
    <w:rsid w:val="00A2139D"/>
    <w:rsid w:val="00A41772"/>
    <w:rsid w:val="00A50CFD"/>
    <w:rsid w:val="00A55006"/>
    <w:rsid w:val="00A561F8"/>
    <w:rsid w:val="00A5711D"/>
    <w:rsid w:val="00A67BB6"/>
    <w:rsid w:val="00A7410A"/>
    <w:rsid w:val="00A75DAA"/>
    <w:rsid w:val="00A8073A"/>
    <w:rsid w:val="00A80C03"/>
    <w:rsid w:val="00A8128E"/>
    <w:rsid w:val="00A83815"/>
    <w:rsid w:val="00A87C1C"/>
    <w:rsid w:val="00A93114"/>
    <w:rsid w:val="00A96188"/>
    <w:rsid w:val="00AA16C2"/>
    <w:rsid w:val="00AA4721"/>
    <w:rsid w:val="00AA4CBE"/>
    <w:rsid w:val="00AA5B35"/>
    <w:rsid w:val="00AB4860"/>
    <w:rsid w:val="00AC2D39"/>
    <w:rsid w:val="00AC3074"/>
    <w:rsid w:val="00AC74E8"/>
    <w:rsid w:val="00AD3F55"/>
    <w:rsid w:val="00AD4DC7"/>
    <w:rsid w:val="00AD5991"/>
    <w:rsid w:val="00AE0986"/>
    <w:rsid w:val="00AF16AE"/>
    <w:rsid w:val="00AF1807"/>
    <w:rsid w:val="00AF22ED"/>
    <w:rsid w:val="00AF24B6"/>
    <w:rsid w:val="00AF3661"/>
    <w:rsid w:val="00B04572"/>
    <w:rsid w:val="00B07457"/>
    <w:rsid w:val="00B14552"/>
    <w:rsid w:val="00B20B7C"/>
    <w:rsid w:val="00B2143C"/>
    <w:rsid w:val="00B22B83"/>
    <w:rsid w:val="00B232B3"/>
    <w:rsid w:val="00B239A9"/>
    <w:rsid w:val="00B24603"/>
    <w:rsid w:val="00B25F15"/>
    <w:rsid w:val="00B26852"/>
    <w:rsid w:val="00B30F94"/>
    <w:rsid w:val="00B5329F"/>
    <w:rsid w:val="00B54F31"/>
    <w:rsid w:val="00B56592"/>
    <w:rsid w:val="00B62723"/>
    <w:rsid w:val="00B63ACF"/>
    <w:rsid w:val="00B754B7"/>
    <w:rsid w:val="00B87DEC"/>
    <w:rsid w:val="00B92285"/>
    <w:rsid w:val="00BA0A57"/>
    <w:rsid w:val="00BA4619"/>
    <w:rsid w:val="00BA49B4"/>
    <w:rsid w:val="00BA673E"/>
    <w:rsid w:val="00BB17A2"/>
    <w:rsid w:val="00BB35C2"/>
    <w:rsid w:val="00BB7D22"/>
    <w:rsid w:val="00BC29E3"/>
    <w:rsid w:val="00BC71C0"/>
    <w:rsid w:val="00BF0E5B"/>
    <w:rsid w:val="00BF1874"/>
    <w:rsid w:val="00BF386D"/>
    <w:rsid w:val="00BF3AD3"/>
    <w:rsid w:val="00C10BC3"/>
    <w:rsid w:val="00C11CBC"/>
    <w:rsid w:val="00C17A9A"/>
    <w:rsid w:val="00C2079E"/>
    <w:rsid w:val="00C23132"/>
    <w:rsid w:val="00C27424"/>
    <w:rsid w:val="00C31C8C"/>
    <w:rsid w:val="00C33A42"/>
    <w:rsid w:val="00C42B39"/>
    <w:rsid w:val="00C46CD4"/>
    <w:rsid w:val="00C55B66"/>
    <w:rsid w:val="00C7187B"/>
    <w:rsid w:val="00C71BC4"/>
    <w:rsid w:val="00C74037"/>
    <w:rsid w:val="00C816C2"/>
    <w:rsid w:val="00C81722"/>
    <w:rsid w:val="00C917E8"/>
    <w:rsid w:val="00C96A8E"/>
    <w:rsid w:val="00C96EDE"/>
    <w:rsid w:val="00C977D2"/>
    <w:rsid w:val="00CA148B"/>
    <w:rsid w:val="00CA2EE6"/>
    <w:rsid w:val="00CA3A11"/>
    <w:rsid w:val="00CA5906"/>
    <w:rsid w:val="00CA622C"/>
    <w:rsid w:val="00CB0008"/>
    <w:rsid w:val="00CB78E0"/>
    <w:rsid w:val="00CC34B7"/>
    <w:rsid w:val="00CC744C"/>
    <w:rsid w:val="00D047BA"/>
    <w:rsid w:val="00D057C2"/>
    <w:rsid w:val="00D15EF8"/>
    <w:rsid w:val="00D22E53"/>
    <w:rsid w:val="00D26D04"/>
    <w:rsid w:val="00D26E2D"/>
    <w:rsid w:val="00D3057D"/>
    <w:rsid w:val="00D50156"/>
    <w:rsid w:val="00D538E7"/>
    <w:rsid w:val="00D670E1"/>
    <w:rsid w:val="00D779BC"/>
    <w:rsid w:val="00D873BD"/>
    <w:rsid w:val="00D87432"/>
    <w:rsid w:val="00D95139"/>
    <w:rsid w:val="00DA3B79"/>
    <w:rsid w:val="00DB0524"/>
    <w:rsid w:val="00DC71B4"/>
    <w:rsid w:val="00DD438E"/>
    <w:rsid w:val="00DD6630"/>
    <w:rsid w:val="00DD6F3F"/>
    <w:rsid w:val="00DF2C9A"/>
    <w:rsid w:val="00DF7B10"/>
    <w:rsid w:val="00DF7C84"/>
    <w:rsid w:val="00E02B37"/>
    <w:rsid w:val="00E04BA4"/>
    <w:rsid w:val="00E23B83"/>
    <w:rsid w:val="00E23C1B"/>
    <w:rsid w:val="00E25985"/>
    <w:rsid w:val="00E315DA"/>
    <w:rsid w:val="00E33F75"/>
    <w:rsid w:val="00E5035D"/>
    <w:rsid w:val="00E51835"/>
    <w:rsid w:val="00E52091"/>
    <w:rsid w:val="00E61AA2"/>
    <w:rsid w:val="00E62BA7"/>
    <w:rsid w:val="00E92FE5"/>
    <w:rsid w:val="00E94A2B"/>
    <w:rsid w:val="00EB1721"/>
    <w:rsid w:val="00EB215A"/>
    <w:rsid w:val="00EB3538"/>
    <w:rsid w:val="00EB3AA1"/>
    <w:rsid w:val="00EC2D3E"/>
    <w:rsid w:val="00EC4600"/>
    <w:rsid w:val="00EC4CFE"/>
    <w:rsid w:val="00ED4658"/>
    <w:rsid w:val="00ED4922"/>
    <w:rsid w:val="00EE4C5A"/>
    <w:rsid w:val="00F006C4"/>
    <w:rsid w:val="00F01E57"/>
    <w:rsid w:val="00F03D1E"/>
    <w:rsid w:val="00F302D0"/>
    <w:rsid w:val="00F30854"/>
    <w:rsid w:val="00F34158"/>
    <w:rsid w:val="00F45B6C"/>
    <w:rsid w:val="00F479DE"/>
    <w:rsid w:val="00F5232A"/>
    <w:rsid w:val="00F66425"/>
    <w:rsid w:val="00F73B5B"/>
    <w:rsid w:val="00F75554"/>
    <w:rsid w:val="00F77A3D"/>
    <w:rsid w:val="00F82D0F"/>
    <w:rsid w:val="00F927C6"/>
    <w:rsid w:val="00F93FD4"/>
    <w:rsid w:val="00FA4526"/>
    <w:rsid w:val="00FD520F"/>
    <w:rsid w:val="00FD7635"/>
    <w:rsid w:val="00FE1946"/>
    <w:rsid w:val="00FE6FBE"/>
    <w:rsid w:val="00FF0AA2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2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ahoma" w:hAnsi="Segoe UI" w:cs="Segoe U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4526"/>
    <w:rPr>
      <w:rFonts w:cs="Calibri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45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526"/>
    <w:rPr>
      <w:rFonts w:ascii="Tahoma" w:eastAsia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2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ahoma" w:hAnsi="Segoe UI" w:cs="Segoe U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4526"/>
    <w:rPr>
      <w:rFonts w:cs="Calibri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45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526"/>
    <w:rPr>
      <w:rFonts w:ascii="Tahoma" w:eastAsia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otkina.gg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TW9R84PrAp6xTQ?w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oggo@palladant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2021-04-15T04:28:00Z</dcterms:created>
  <dcterms:modified xsi:type="dcterms:W3CDTF">2021-04-15T04:29:00Z</dcterms:modified>
</cp:coreProperties>
</file>